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AE757" w14:textId="77777777" w:rsidR="00C963A6" w:rsidRDefault="00C963A6" w:rsidP="00C963A6">
      <w:pPr>
        <w:widowControl w:val="0"/>
        <w:ind w:left="6660"/>
        <w:jc w:val="center"/>
        <w:rPr>
          <w:sz w:val="28"/>
          <w:szCs w:val="28"/>
        </w:rPr>
      </w:pPr>
    </w:p>
    <w:p w14:paraId="60024DD0" w14:textId="77777777" w:rsidR="00C963A6" w:rsidRDefault="00C963A6" w:rsidP="00C963A6">
      <w:pPr>
        <w:pStyle w:val="a3"/>
        <w:spacing w:before="0"/>
        <w:ind w:left="50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Директору ГБУСО </w:t>
      </w:r>
    </w:p>
    <w:p w14:paraId="67531311" w14:textId="324A1B33" w:rsidR="00C963A6" w:rsidRDefault="00C963A6" w:rsidP="00C963A6">
      <w:pPr>
        <w:pStyle w:val="a3"/>
        <w:spacing w:before="0"/>
        <w:ind w:left="5041"/>
        <w:jc w:val="both"/>
      </w:pPr>
      <w:r>
        <w:rPr>
          <w:sz w:val="24"/>
          <w:szCs w:val="24"/>
        </w:rPr>
        <w:t>«Психологический Центр»</w:t>
      </w:r>
      <w:r>
        <w:t xml:space="preserve"> </w:t>
      </w:r>
    </w:p>
    <w:p w14:paraId="30BF3467" w14:textId="77777777" w:rsidR="00C963A6" w:rsidRDefault="00C963A6" w:rsidP="00C963A6">
      <w:pPr>
        <w:pStyle w:val="a3"/>
        <w:spacing w:before="0"/>
        <w:ind w:left="5041"/>
        <w:jc w:val="both"/>
        <w:rPr>
          <w:sz w:val="24"/>
          <w:szCs w:val="24"/>
        </w:rPr>
      </w:pPr>
      <w:proofErr w:type="spellStart"/>
      <w:r w:rsidRPr="00C963A6">
        <w:rPr>
          <w:sz w:val="24"/>
          <w:szCs w:val="24"/>
        </w:rPr>
        <w:t>В.Я.Вакуровой</w:t>
      </w:r>
      <w:proofErr w:type="spellEnd"/>
    </w:p>
    <w:p w14:paraId="4209D5A3" w14:textId="62CEC096" w:rsidR="00C963A6" w:rsidRPr="00C963A6" w:rsidRDefault="00C963A6" w:rsidP="00C963A6">
      <w:pPr>
        <w:pStyle w:val="a3"/>
        <w:spacing w:before="0"/>
        <w:ind w:left="5041"/>
        <w:jc w:val="both"/>
        <w:rPr>
          <w:sz w:val="24"/>
          <w:szCs w:val="24"/>
        </w:rPr>
      </w:pPr>
      <w:r w:rsidRPr="00C963A6">
        <w:rPr>
          <w:sz w:val="24"/>
          <w:szCs w:val="24"/>
        </w:rPr>
        <w:t>______________________________</w:t>
      </w:r>
    </w:p>
    <w:p w14:paraId="0E55B0C0" w14:textId="08EF428A" w:rsidR="00C963A6" w:rsidRDefault="00C963A6" w:rsidP="00C963A6">
      <w:pPr>
        <w:pStyle w:val="a3"/>
        <w:spacing w:before="0"/>
        <w:ind w:left="5041"/>
      </w:pPr>
      <w:r>
        <w:t>от ______________________________</w:t>
      </w:r>
    </w:p>
    <w:p w14:paraId="086A63C2" w14:textId="77777777" w:rsidR="00C963A6" w:rsidRDefault="00C963A6" w:rsidP="00C963A6">
      <w:pPr>
        <w:pStyle w:val="a3"/>
        <w:tabs>
          <w:tab w:val="left" w:pos="5040"/>
          <w:tab w:val="left" w:pos="5220"/>
        </w:tabs>
        <w:spacing w:before="0"/>
        <w:ind w:left="5041"/>
        <w:outlineLvl w:val="0"/>
        <w:rPr>
          <w:sz w:val="16"/>
          <w:szCs w:val="16"/>
        </w:rPr>
      </w:pPr>
      <w:r>
        <w:rPr>
          <w:sz w:val="16"/>
          <w:szCs w:val="16"/>
        </w:rPr>
        <w:t>ФИО, адрес гражданина/ родителя (законного представителя) ребенка</w:t>
      </w:r>
    </w:p>
    <w:p w14:paraId="7481D12E" w14:textId="5370200B" w:rsidR="00C963A6" w:rsidRDefault="00C963A6" w:rsidP="00C963A6">
      <w:pPr>
        <w:pStyle w:val="a3"/>
        <w:tabs>
          <w:tab w:val="left" w:pos="5040"/>
          <w:tab w:val="left" w:pos="5220"/>
        </w:tabs>
        <w:spacing w:before="0"/>
        <w:ind w:left="5041"/>
        <w:outlineLvl w:val="0"/>
      </w:pPr>
      <w:r>
        <w:t>________________________________________________________________________________________________________________________</w:t>
      </w:r>
    </w:p>
    <w:p w14:paraId="3342CB65" w14:textId="77777777" w:rsidR="00C963A6" w:rsidRDefault="00C963A6" w:rsidP="00C963A6">
      <w:pPr>
        <w:pStyle w:val="a3"/>
        <w:tabs>
          <w:tab w:val="left" w:pos="4680"/>
        </w:tabs>
        <w:ind w:right="-568"/>
        <w:outlineLvl w:val="0"/>
        <w:rPr>
          <w:b/>
          <w:bCs/>
          <w:sz w:val="14"/>
        </w:rPr>
      </w:pPr>
      <w:r>
        <w:rPr>
          <w:b/>
          <w:bCs/>
        </w:rPr>
        <w:tab/>
      </w:r>
    </w:p>
    <w:p w14:paraId="2481BAEF" w14:textId="77777777" w:rsidR="00C963A6" w:rsidRDefault="00C963A6" w:rsidP="00C963A6">
      <w:pPr>
        <w:pStyle w:val="a3"/>
        <w:ind w:right="-568"/>
        <w:jc w:val="center"/>
        <w:outlineLvl w:val="0"/>
        <w:rPr>
          <w:b/>
          <w:bCs/>
        </w:rPr>
      </w:pPr>
      <w:r>
        <w:rPr>
          <w:b/>
          <w:bCs/>
        </w:rPr>
        <w:t>Декларация</w:t>
      </w:r>
    </w:p>
    <w:p w14:paraId="1FED231D" w14:textId="52C32460" w:rsidR="00C963A6" w:rsidRDefault="00C963A6" w:rsidP="00C963A6">
      <w:pPr>
        <w:ind w:left="180" w:hanging="1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Я,_</w:t>
      </w:r>
      <w:proofErr w:type="gramEnd"/>
      <w:r>
        <w:rPr>
          <w:sz w:val="24"/>
          <w:szCs w:val="24"/>
        </w:rPr>
        <w:t>___________________________________________________________________________</w:t>
      </w:r>
    </w:p>
    <w:p w14:paraId="6768E387" w14:textId="77777777" w:rsidR="00C963A6" w:rsidRDefault="00C963A6" w:rsidP="00C963A6">
      <w:pPr>
        <w:ind w:left="180" w:hanging="18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14:paraId="3DEDA3A2" w14:textId="5FD04E4F" w:rsidR="00C963A6" w:rsidRDefault="00C963A6" w:rsidP="00C963A6">
      <w:pPr>
        <w:jc w:val="both"/>
        <w:rPr>
          <w:sz w:val="24"/>
          <w:szCs w:val="24"/>
        </w:rPr>
      </w:pPr>
      <w:r>
        <w:rPr>
          <w:sz w:val="24"/>
          <w:szCs w:val="24"/>
        </w:rPr>
        <w:t>сообщаю сведения о доходах членов моей семьи для ис</w:t>
      </w:r>
      <w:bookmarkStart w:id="0" w:name="_GoBack"/>
      <w:bookmarkEnd w:id="0"/>
      <w:r>
        <w:rPr>
          <w:sz w:val="24"/>
          <w:szCs w:val="24"/>
        </w:rPr>
        <w:t>числения среднедушевого дохода для предоставления социальных услуг ГБУСО «</w:t>
      </w:r>
      <w:r w:rsidR="00AC22FE">
        <w:rPr>
          <w:sz w:val="24"/>
          <w:szCs w:val="24"/>
        </w:rPr>
        <w:t>Психологический Центр</w:t>
      </w:r>
      <w:r>
        <w:rPr>
          <w:sz w:val="24"/>
          <w:szCs w:val="24"/>
        </w:rPr>
        <w:t>», в соответствии с постановлением Правительства Российской Федерации от 18 октября 2014 г. № 1075 «Об утверждении правил определения среднедушевого дохода для предоставления социальных услуг бесплатно»</w:t>
      </w:r>
    </w:p>
    <w:p w14:paraId="60AB65C7" w14:textId="77777777" w:rsidR="00C963A6" w:rsidRDefault="00C963A6" w:rsidP="00C963A6">
      <w:pPr>
        <w:ind w:left="180" w:hanging="180"/>
        <w:jc w:val="center"/>
        <w:rPr>
          <w:sz w:val="24"/>
          <w:szCs w:val="24"/>
        </w:rPr>
      </w:pPr>
      <w:r>
        <w:rPr>
          <w:sz w:val="24"/>
          <w:szCs w:val="24"/>
        </w:rPr>
        <w:t>В состав моей семьи входят: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10"/>
        <w:gridCol w:w="1560"/>
        <w:gridCol w:w="1757"/>
        <w:gridCol w:w="2637"/>
      </w:tblGrid>
      <w:tr w:rsidR="00C963A6" w14:paraId="659E678D" w14:textId="77777777" w:rsidTr="00C96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5AA9" w14:textId="77777777" w:rsidR="00C963A6" w:rsidRDefault="00C963A6">
            <w:pPr>
              <w:ind w:left="180" w:hanging="180"/>
              <w:jc w:val="center"/>
            </w:pPr>
            <w:r>
              <w:t>№</w:t>
            </w:r>
          </w:p>
          <w:p w14:paraId="19DED74B" w14:textId="77777777" w:rsidR="00C963A6" w:rsidRDefault="00C963A6">
            <w:pPr>
              <w:ind w:left="180" w:hanging="180"/>
              <w:jc w:val="center"/>
            </w:pPr>
            <w:r>
              <w:t>п/п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202E" w14:textId="77777777" w:rsidR="00C963A6" w:rsidRDefault="00C963A6">
            <w:pPr>
              <w:ind w:left="180" w:hanging="180"/>
              <w:jc w:val="center"/>
            </w:pPr>
            <w:r>
              <w:t>Ф.И.О. члена семьи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4693" w14:textId="77777777" w:rsidR="00C963A6" w:rsidRDefault="00C963A6">
            <w:pPr>
              <w:ind w:left="180" w:hanging="180"/>
              <w:jc w:val="center"/>
            </w:pPr>
            <w:r>
              <w:t xml:space="preserve">Дата </w:t>
            </w:r>
          </w:p>
          <w:p w14:paraId="66C94247" w14:textId="77777777" w:rsidR="00C963A6" w:rsidRDefault="00C963A6">
            <w:pPr>
              <w:ind w:left="180" w:hanging="180"/>
              <w:jc w:val="center"/>
            </w:pPr>
            <w:r>
              <w:t>рождения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8591" w14:textId="77777777" w:rsidR="00C963A6" w:rsidRDefault="00C963A6">
            <w:pPr>
              <w:ind w:left="180" w:hanging="180"/>
              <w:jc w:val="center"/>
            </w:pPr>
            <w:r>
              <w:t xml:space="preserve">Степень </w:t>
            </w:r>
          </w:p>
          <w:p w14:paraId="7910FB77" w14:textId="77777777" w:rsidR="00C963A6" w:rsidRDefault="00C963A6">
            <w:pPr>
              <w:ind w:left="180" w:hanging="180"/>
              <w:jc w:val="center"/>
            </w:pPr>
            <w:r>
              <w:t>родства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04BC" w14:textId="77777777" w:rsidR="00C963A6" w:rsidRDefault="00C963A6">
            <w:pPr>
              <w:ind w:left="-5" w:firstLine="5"/>
              <w:jc w:val="center"/>
            </w:pPr>
            <w:r>
              <w:t>Род занятий (работает, учится, находится на пенсии, не работает и др.)</w:t>
            </w:r>
          </w:p>
        </w:tc>
      </w:tr>
      <w:tr w:rsidR="00C963A6" w14:paraId="779E3F5B" w14:textId="77777777" w:rsidTr="00C96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8277" w14:textId="77777777" w:rsidR="00C963A6" w:rsidRDefault="00C963A6">
            <w:pPr>
              <w:ind w:left="180" w:hanging="180"/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B479" w14:textId="77777777" w:rsidR="00C963A6" w:rsidRDefault="00C963A6">
            <w:pPr>
              <w:ind w:left="180" w:hanging="18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4400" w14:textId="77777777" w:rsidR="00C963A6" w:rsidRDefault="00C963A6">
            <w:pPr>
              <w:ind w:left="180" w:hanging="18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76C4" w14:textId="77777777" w:rsidR="00C963A6" w:rsidRDefault="00C963A6">
            <w:pPr>
              <w:ind w:left="180" w:hanging="18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EA9D" w14:textId="77777777" w:rsidR="00C963A6" w:rsidRDefault="00C963A6">
            <w:pPr>
              <w:ind w:left="180" w:hanging="180"/>
              <w:jc w:val="center"/>
              <w:rPr>
                <w:sz w:val="24"/>
                <w:szCs w:val="24"/>
              </w:rPr>
            </w:pPr>
          </w:p>
        </w:tc>
      </w:tr>
      <w:tr w:rsidR="00C963A6" w14:paraId="0494E6E9" w14:textId="77777777" w:rsidTr="00C96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7A5A" w14:textId="77777777" w:rsidR="00C963A6" w:rsidRDefault="00C963A6">
            <w:pPr>
              <w:ind w:left="180" w:hanging="180"/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7E94" w14:textId="77777777" w:rsidR="00C963A6" w:rsidRDefault="00C963A6">
            <w:pPr>
              <w:ind w:left="180" w:hanging="18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A9DD" w14:textId="77777777" w:rsidR="00C963A6" w:rsidRDefault="00C963A6">
            <w:pPr>
              <w:ind w:left="180" w:hanging="18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62AC" w14:textId="77777777" w:rsidR="00C963A6" w:rsidRDefault="00C963A6">
            <w:pPr>
              <w:ind w:left="180" w:hanging="18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1CB9" w14:textId="77777777" w:rsidR="00C963A6" w:rsidRDefault="00C963A6">
            <w:pPr>
              <w:ind w:left="180" w:hanging="180"/>
              <w:jc w:val="center"/>
              <w:rPr>
                <w:sz w:val="24"/>
                <w:szCs w:val="24"/>
              </w:rPr>
            </w:pPr>
          </w:p>
        </w:tc>
      </w:tr>
      <w:tr w:rsidR="00C963A6" w14:paraId="5A55057E" w14:textId="77777777" w:rsidTr="00C96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3C4E" w14:textId="77777777" w:rsidR="00C963A6" w:rsidRDefault="00C963A6">
            <w:pPr>
              <w:ind w:left="180" w:hanging="180"/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5700" w14:textId="77777777" w:rsidR="00C963A6" w:rsidRDefault="00C963A6">
            <w:pPr>
              <w:ind w:left="180" w:hanging="18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6C98" w14:textId="77777777" w:rsidR="00C963A6" w:rsidRDefault="00C963A6">
            <w:pPr>
              <w:ind w:left="180" w:hanging="18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C02" w14:textId="77777777" w:rsidR="00C963A6" w:rsidRDefault="00C963A6">
            <w:pPr>
              <w:ind w:left="180" w:hanging="18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84B6" w14:textId="77777777" w:rsidR="00C963A6" w:rsidRDefault="00C963A6">
            <w:pPr>
              <w:ind w:left="180" w:hanging="180"/>
              <w:jc w:val="center"/>
              <w:rPr>
                <w:sz w:val="24"/>
                <w:szCs w:val="24"/>
              </w:rPr>
            </w:pPr>
          </w:p>
        </w:tc>
      </w:tr>
    </w:tbl>
    <w:p w14:paraId="0AC0A8A4" w14:textId="77777777" w:rsidR="00C963A6" w:rsidRDefault="00C963A6" w:rsidP="00C963A6">
      <w:pPr>
        <w:ind w:left="180" w:hanging="18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1100"/>
        <w:gridCol w:w="992"/>
        <w:gridCol w:w="851"/>
      </w:tblGrid>
      <w:tr w:rsidR="00C963A6" w14:paraId="08825909" w14:textId="77777777" w:rsidTr="00C96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4457" w14:textId="77777777" w:rsidR="00C963A6" w:rsidRDefault="00C963A6">
            <w:pPr>
              <w:ind w:left="180" w:hanging="180"/>
              <w:jc w:val="center"/>
            </w:pPr>
            <w:r>
              <w:t>№</w:t>
            </w:r>
          </w:p>
          <w:p w14:paraId="03D49041" w14:textId="77777777" w:rsidR="00C963A6" w:rsidRDefault="00C963A6">
            <w:pPr>
              <w:ind w:left="180" w:hanging="180"/>
              <w:jc w:val="center"/>
            </w:pPr>
            <w: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CE81" w14:textId="77777777" w:rsidR="00C963A6" w:rsidRDefault="00C963A6">
            <w:pPr>
              <w:ind w:left="180" w:hanging="180"/>
              <w:jc w:val="center"/>
            </w:pPr>
            <w:r>
              <w:t>Вид доходов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E9E1" w14:textId="77777777" w:rsidR="00C963A6" w:rsidRDefault="00C963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Отметка о наличии вида доходов (имеется/не имеется)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2D5C" w14:textId="77777777" w:rsidR="00C963A6" w:rsidRDefault="00C963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Документ, </w:t>
            </w:r>
          </w:p>
          <w:p w14:paraId="24C20D59" w14:textId="77777777" w:rsidR="00C963A6" w:rsidRDefault="00C963A6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подтверждающий доход либо записан со слов заявителя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CA9A" w14:textId="77777777" w:rsidR="00C963A6" w:rsidRDefault="00C963A6">
            <w:pPr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доходов за </w:t>
            </w:r>
            <w:proofErr w:type="gramStart"/>
            <w:r>
              <w:rPr>
                <w:sz w:val="16"/>
                <w:szCs w:val="16"/>
              </w:rPr>
              <w:t>12  месяц</w:t>
            </w:r>
            <w:proofErr w:type="gramEnd"/>
            <w:r>
              <w:rPr>
                <w:sz w:val="16"/>
                <w:szCs w:val="16"/>
              </w:rPr>
              <w:t>., предшествующих направлен.</w:t>
            </w:r>
          </w:p>
          <w:p w14:paraId="2517436C" w14:textId="77777777" w:rsidR="00C963A6" w:rsidRDefault="00C963A6">
            <w:pPr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 Центр</w:t>
            </w:r>
          </w:p>
        </w:tc>
      </w:tr>
      <w:tr w:rsidR="00C963A6" w14:paraId="4ADE4B95" w14:textId="77777777" w:rsidTr="00C96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56BC" w14:textId="77777777" w:rsidR="00C963A6" w:rsidRDefault="00C963A6">
            <w:pPr>
              <w:ind w:left="180" w:hanging="180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2112" w14:textId="77777777" w:rsidR="00C963A6" w:rsidRDefault="00C963A6">
            <w:pPr>
              <w:jc w:val="both"/>
            </w:pPr>
            <w:r>
              <w:t>Дивиденды и проценты, полученные от российской организации, а также проценты, полученные от российских индивидуальных предпринимателей и (или) иностранной организации в связи с деятельностью ее обособленного подразделения в Российской Федерации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80E9" w14:textId="77777777" w:rsidR="00C963A6" w:rsidRDefault="00C963A6">
            <w:pPr>
              <w:ind w:left="180" w:hanging="1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4E86" w14:textId="77777777" w:rsidR="00C963A6" w:rsidRDefault="00C963A6">
            <w:pPr>
              <w:ind w:left="180" w:hanging="18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4965" w14:textId="77777777" w:rsidR="00C963A6" w:rsidRDefault="00C963A6">
            <w:pPr>
              <w:ind w:left="180" w:hanging="180"/>
            </w:pPr>
          </w:p>
        </w:tc>
      </w:tr>
      <w:tr w:rsidR="00C963A6" w14:paraId="461A9F30" w14:textId="77777777" w:rsidTr="00C96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6D31" w14:textId="77777777" w:rsidR="00C963A6" w:rsidRDefault="00C963A6">
            <w:pPr>
              <w:ind w:left="180" w:hanging="180"/>
            </w:pPr>
            <w: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D762" w14:textId="77777777" w:rsidR="00C963A6" w:rsidRDefault="00C963A6">
            <w:pPr>
              <w:jc w:val="both"/>
            </w:pPr>
            <w:r>
              <w:t>Страховые выплаты при наступлении страхового случая, в том числе периодические страховые выплаты (ренты, аннуитеты) и (или) выплаты, связанные с участием страхователя в инвестиционном доходе страховщика, а также выкупные суммы, полученные от российской организации и (или) от иностранной организации в связи с деятельностью ее обособленного подразделения в Российской Федерации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7143" w14:textId="77777777" w:rsidR="00C963A6" w:rsidRDefault="00C963A6">
            <w:pPr>
              <w:ind w:left="180" w:hanging="1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0D0D" w14:textId="77777777" w:rsidR="00C963A6" w:rsidRDefault="00C963A6">
            <w:pPr>
              <w:ind w:left="180" w:hanging="18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935A" w14:textId="77777777" w:rsidR="00C963A6" w:rsidRDefault="00C963A6">
            <w:pPr>
              <w:ind w:left="180" w:hanging="180"/>
            </w:pPr>
          </w:p>
        </w:tc>
      </w:tr>
      <w:tr w:rsidR="00C963A6" w14:paraId="2AC7DC25" w14:textId="77777777" w:rsidTr="00C96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D6D2" w14:textId="77777777" w:rsidR="00C963A6" w:rsidRDefault="00C963A6">
            <w:pPr>
              <w:ind w:left="180" w:hanging="180"/>
            </w:pPr>
            <w: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FCB9" w14:textId="77777777" w:rsidR="00C963A6" w:rsidRDefault="00C963A6">
            <w:pPr>
              <w:jc w:val="both"/>
            </w:pPr>
            <w:r>
              <w:t>Доходы, полученные от использования в Российской Федерации авторских или смежных прав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1529" w14:textId="77777777" w:rsidR="00C963A6" w:rsidRDefault="00C963A6">
            <w:pPr>
              <w:ind w:left="180" w:hanging="1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721A" w14:textId="77777777" w:rsidR="00C963A6" w:rsidRDefault="00C963A6">
            <w:pPr>
              <w:ind w:left="180" w:hanging="18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2FBA" w14:textId="77777777" w:rsidR="00C963A6" w:rsidRDefault="00C963A6">
            <w:pPr>
              <w:ind w:left="180" w:hanging="180"/>
            </w:pPr>
          </w:p>
        </w:tc>
      </w:tr>
      <w:tr w:rsidR="00C963A6" w14:paraId="3BAA9BE2" w14:textId="77777777" w:rsidTr="00C96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4EBB" w14:textId="77777777" w:rsidR="00C963A6" w:rsidRDefault="00C963A6">
            <w:pPr>
              <w:ind w:left="180" w:hanging="180"/>
            </w:pPr>
            <w: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4D39" w14:textId="77777777" w:rsidR="00C963A6" w:rsidRDefault="00C963A6">
            <w:pPr>
              <w:jc w:val="both"/>
            </w:pPr>
            <w:r>
              <w:t>Доходы, полученные от сдачи в аренду или иного использования имущества, находящегося в Российской Федерации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761F" w14:textId="77777777" w:rsidR="00C963A6" w:rsidRDefault="00C963A6">
            <w:pPr>
              <w:ind w:left="180" w:hanging="1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6B2F" w14:textId="77777777" w:rsidR="00C963A6" w:rsidRDefault="00C963A6">
            <w:pPr>
              <w:ind w:left="180" w:hanging="18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E7CE" w14:textId="77777777" w:rsidR="00C963A6" w:rsidRDefault="00C963A6">
            <w:pPr>
              <w:ind w:left="180" w:hanging="180"/>
            </w:pPr>
          </w:p>
        </w:tc>
      </w:tr>
      <w:tr w:rsidR="00C963A6" w14:paraId="08EF63F3" w14:textId="77777777" w:rsidTr="00C96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02F9" w14:textId="77777777" w:rsidR="00C963A6" w:rsidRDefault="00C963A6">
            <w:pPr>
              <w:ind w:left="180" w:hanging="180"/>
            </w:pPr>
            <w: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C413" w14:textId="77777777" w:rsidR="00C963A6" w:rsidRDefault="00C963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 от реализации: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00E3" w14:textId="77777777" w:rsidR="00C963A6" w:rsidRDefault="00C963A6">
            <w:pPr>
              <w:ind w:left="180" w:hanging="1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0B8F" w14:textId="77777777" w:rsidR="00C963A6" w:rsidRDefault="00C963A6">
            <w:pPr>
              <w:ind w:left="180" w:hanging="18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59F9" w14:textId="77777777" w:rsidR="00C963A6" w:rsidRDefault="00C963A6">
            <w:pPr>
              <w:ind w:left="180" w:hanging="180"/>
            </w:pPr>
          </w:p>
        </w:tc>
      </w:tr>
      <w:tr w:rsidR="00C963A6" w14:paraId="588A3E4A" w14:textId="77777777" w:rsidTr="00C96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277C" w14:textId="77777777" w:rsidR="00C963A6" w:rsidRDefault="00C963A6">
            <w:pPr>
              <w:ind w:left="180" w:hanging="180"/>
            </w:pPr>
            <w:r>
              <w:t>5.1.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A174" w14:textId="77777777" w:rsidR="00C963A6" w:rsidRDefault="00C963A6">
            <w:pPr>
              <w:widowControl w:val="0"/>
              <w:autoSpaceDE w:val="0"/>
              <w:autoSpaceDN w:val="0"/>
              <w:adjustRightInd w:val="0"/>
              <w:ind w:left="-27" w:firstLine="27"/>
              <w:jc w:val="both"/>
            </w:pPr>
            <w:r>
              <w:t>недвижимого имущества, находящегося в Российской Федерации;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BE13" w14:textId="77777777" w:rsidR="00C963A6" w:rsidRDefault="00C963A6">
            <w:pPr>
              <w:ind w:left="180" w:hanging="1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BE11" w14:textId="77777777" w:rsidR="00C963A6" w:rsidRDefault="00C963A6">
            <w:pPr>
              <w:ind w:left="180" w:hanging="18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3984" w14:textId="77777777" w:rsidR="00C963A6" w:rsidRDefault="00C963A6">
            <w:pPr>
              <w:ind w:left="180" w:hanging="180"/>
            </w:pPr>
          </w:p>
        </w:tc>
      </w:tr>
      <w:tr w:rsidR="00C963A6" w14:paraId="5BCFFF90" w14:textId="77777777" w:rsidTr="00C96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85B5" w14:textId="77777777" w:rsidR="00C963A6" w:rsidRDefault="00C963A6">
            <w:pPr>
              <w:ind w:left="180" w:hanging="180"/>
            </w:pPr>
            <w:r>
              <w:t>5.2.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4F03" w14:textId="77777777" w:rsidR="00C963A6" w:rsidRDefault="00C963A6">
            <w:pPr>
              <w:ind w:left="-27" w:firstLine="27"/>
              <w:jc w:val="both"/>
            </w:pPr>
            <w:r>
              <w:t>в Российской Федерации акций или иных ценных бумаг, а также долей участия в уставном капитале организаций;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1342" w14:textId="77777777" w:rsidR="00C963A6" w:rsidRDefault="00C963A6">
            <w:pPr>
              <w:ind w:left="180" w:hanging="1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BDC4" w14:textId="77777777" w:rsidR="00C963A6" w:rsidRDefault="00C963A6">
            <w:pPr>
              <w:ind w:left="180" w:hanging="18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EC87" w14:textId="77777777" w:rsidR="00C963A6" w:rsidRDefault="00C963A6">
            <w:pPr>
              <w:ind w:left="180" w:hanging="180"/>
            </w:pPr>
          </w:p>
        </w:tc>
      </w:tr>
      <w:tr w:rsidR="00C963A6" w14:paraId="20D29E40" w14:textId="77777777" w:rsidTr="00C96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0F5A" w14:textId="77777777" w:rsidR="00C963A6" w:rsidRDefault="00C963A6">
            <w:pPr>
              <w:ind w:left="180" w:hanging="180"/>
            </w:pPr>
            <w:r>
              <w:lastRenderedPageBreak/>
              <w:t>5.3.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D9F1" w14:textId="77777777" w:rsidR="00C963A6" w:rsidRDefault="00C963A6">
            <w:pPr>
              <w:ind w:left="-27" w:firstLine="27"/>
              <w:jc w:val="both"/>
            </w:pPr>
            <w:r>
              <w:t>в Российской Федерации акций, иных ценных бумаг, долей участия в уставном капитале организаций, полученные от участия в инвестиционном товариществе;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E21F" w14:textId="77777777" w:rsidR="00C963A6" w:rsidRDefault="00C963A6">
            <w:pPr>
              <w:ind w:left="180" w:hanging="1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8493" w14:textId="77777777" w:rsidR="00C963A6" w:rsidRDefault="00C963A6">
            <w:pPr>
              <w:ind w:left="180" w:hanging="18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AF8E" w14:textId="77777777" w:rsidR="00C963A6" w:rsidRDefault="00C963A6">
            <w:pPr>
              <w:ind w:left="180" w:hanging="180"/>
            </w:pPr>
          </w:p>
        </w:tc>
      </w:tr>
      <w:tr w:rsidR="00C963A6" w14:paraId="5BA2092B" w14:textId="77777777" w:rsidTr="00C96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B18D" w14:textId="77777777" w:rsidR="00C963A6" w:rsidRDefault="00C963A6">
            <w:pPr>
              <w:ind w:left="180" w:hanging="180"/>
            </w:pPr>
            <w:r>
              <w:t>5.4.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3FD1" w14:textId="77777777" w:rsidR="00C963A6" w:rsidRDefault="00C963A6">
            <w:pPr>
              <w:ind w:left="-27" w:firstLine="27"/>
              <w:jc w:val="both"/>
            </w:pPr>
            <w:r>
              <w:t>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Федерации;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2DB7" w14:textId="77777777" w:rsidR="00C963A6" w:rsidRDefault="00C963A6">
            <w:pPr>
              <w:ind w:left="180" w:hanging="1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7178" w14:textId="77777777" w:rsidR="00C963A6" w:rsidRDefault="00C963A6">
            <w:pPr>
              <w:ind w:left="180" w:hanging="18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AD9C" w14:textId="77777777" w:rsidR="00C963A6" w:rsidRDefault="00C963A6">
            <w:pPr>
              <w:ind w:left="180" w:hanging="180"/>
            </w:pPr>
          </w:p>
        </w:tc>
      </w:tr>
      <w:tr w:rsidR="00C963A6" w14:paraId="7FAD1AEC" w14:textId="77777777" w:rsidTr="00C96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AC1B" w14:textId="77777777" w:rsidR="00C963A6" w:rsidRDefault="00C963A6">
            <w:pPr>
              <w:ind w:left="180" w:hanging="180"/>
            </w:pPr>
            <w:r>
              <w:t>5.6.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80D2" w14:textId="77777777" w:rsidR="00C963A6" w:rsidRDefault="00C963A6">
            <w:pPr>
              <w:ind w:left="-27" w:firstLine="27"/>
              <w:jc w:val="both"/>
            </w:pPr>
            <w:r>
              <w:t>иного имущества, находящегося в Российской Федерации и принадлежащего гражданину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B941" w14:textId="77777777" w:rsidR="00C963A6" w:rsidRDefault="00C963A6">
            <w:pPr>
              <w:ind w:left="180" w:hanging="1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B89A" w14:textId="77777777" w:rsidR="00C963A6" w:rsidRDefault="00C963A6">
            <w:pPr>
              <w:ind w:left="180" w:hanging="18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9216" w14:textId="77777777" w:rsidR="00C963A6" w:rsidRDefault="00C963A6">
            <w:pPr>
              <w:ind w:left="180" w:hanging="180"/>
            </w:pPr>
          </w:p>
        </w:tc>
      </w:tr>
      <w:tr w:rsidR="00C963A6" w14:paraId="53491031" w14:textId="77777777" w:rsidTr="00C96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D422" w14:textId="77777777" w:rsidR="00C963A6" w:rsidRDefault="00C963A6">
            <w:pPr>
              <w:ind w:left="180" w:hanging="180"/>
            </w:pPr>
            <w: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F4B2" w14:textId="77777777" w:rsidR="00C963A6" w:rsidRDefault="00C963A6">
            <w:pPr>
              <w:ind w:left="-27" w:firstLine="27"/>
              <w:jc w:val="both"/>
            </w:pPr>
            <w:r>
              <w:t>Вознаграждение за выполнение трудовых или иных обязанностей, выполненную работу, оказанную услугу, совершение действия в Российской Федерации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0A0E" w14:textId="77777777" w:rsidR="00C963A6" w:rsidRDefault="00C963A6">
            <w:pPr>
              <w:ind w:left="180" w:hanging="1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C089" w14:textId="77777777" w:rsidR="00C963A6" w:rsidRDefault="00C963A6">
            <w:pPr>
              <w:ind w:left="180" w:hanging="18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0E93" w14:textId="77777777" w:rsidR="00C963A6" w:rsidRDefault="00C963A6">
            <w:pPr>
              <w:ind w:left="180" w:hanging="180"/>
            </w:pPr>
          </w:p>
        </w:tc>
      </w:tr>
      <w:tr w:rsidR="00C963A6" w14:paraId="0C0980D0" w14:textId="77777777" w:rsidTr="00C96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0C21" w14:textId="77777777" w:rsidR="00C963A6" w:rsidRDefault="00C963A6">
            <w:pPr>
              <w:ind w:left="180" w:hanging="180"/>
            </w:pPr>
            <w: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3025" w14:textId="77777777" w:rsidR="00C963A6" w:rsidRDefault="00C963A6">
            <w:pPr>
              <w:ind w:left="-27" w:firstLine="27"/>
              <w:jc w:val="both"/>
            </w:pPr>
            <w:r>
              <w:t>Пенсии, компенсационные выплаты и ежемесячные доплаты к пенсиям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D354" w14:textId="77777777" w:rsidR="00C963A6" w:rsidRDefault="00C963A6">
            <w:pPr>
              <w:ind w:left="180" w:hanging="1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4030" w14:textId="77777777" w:rsidR="00C963A6" w:rsidRDefault="00C963A6">
            <w:pPr>
              <w:ind w:left="180" w:hanging="18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6940" w14:textId="77777777" w:rsidR="00C963A6" w:rsidRDefault="00C963A6">
            <w:pPr>
              <w:ind w:left="180" w:hanging="180"/>
            </w:pPr>
          </w:p>
        </w:tc>
      </w:tr>
      <w:tr w:rsidR="00C963A6" w14:paraId="65A334C6" w14:textId="77777777" w:rsidTr="00C96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66C1" w14:textId="77777777" w:rsidR="00C963A6" w:rsidRDefault="00C963A6">
            <w:pPr>
              <w:ind w:left="180" w:hanging="180"/>
            </w:pPr>
            <w: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E6FB" w14:textId="77777777" w:rsidR="00C963A6" w:rsidRDefault="00C963A6">
            <w:pPr>
              <w:ind w:left="-27" w:firstLine="27"/>
              <w:jc w:val="both"/>
            </w:pPr>
            <w:r>
              <w:t>Ежемесячные выплаты неработающим трудоспособным лицам, осуществляющим уход за ребенком-инвалидом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2877" w14:textId="77777777" w:rsidR="00C963A6" w:rsidRDefault="00C963A6">
            <w:pPr>
              <w:ind w:left="180" w:hanging="1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2BAE" w14:textId="77777777" w:rsidR="00C963A6" w:rsidRDefault="00C963A6">
            <w:pPr>
              <w:ind w:left="180" w:hanging="18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92DF" w14:textId="77777777" w:rsidR="00C963A6" w:rsidRDefault="00C963A6">
            <w:pPr>
              <w:ind w:left="180" w:hanging="180"/>
            </w:pPr>
          </w:p>
        </w:tc>
      </w:tr>
      <w:tr w:rsidR="00C963A6" w14:paraId="27E3A5C9" w14:textId="77777777" w:rsidTr="00C96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7FDF" w14:textId="77777777" w:rsidR="00C963A6" w:rsidRDefault="00C963A6">
            <w:pPr>
              <w:ind w:left="180" w:hanging="180"/>
            </w:pPr>
            <w: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7616" w14:textId="77777777" w:rsidR="00C963A6" w:rsidRDefault="00C963A6">
            <w:pPr>
              <w:ind w:left="-27" w:firstLine="27"/>
              <w:jc w:val="both"/>
            </w:pPr>
            <w:r>
              <w:t>Выплаты приемному родителю денежного вознаграждения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0F4C" w14:textId="77777777" w:rsidR="00C963A6" w:rsidRDefault="00C963A6">
            <w:pPr>
              <w:ind w:left="180" w:hanging="1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A045" w14:textId="77777777" w:rsidR="00C963A6" w:rsidRDefault="00C963A6">
            <w:pPr>
              <w:ind w:left="180" w:hanging="18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1962" w14:textId="77777777" w:rsidR="00C963A6" w:rsidRDefault="00C963A6">
            <w:pPr>
              <w:ind w:left="180" w:hanging="180"/>
            </w:pPr>
          </w:p>
        </w:tc>
      </w:tr>
      <w:tr w:rsidR="00C963A6" w14:paraId="7C6FE06A" w14:textId="77777777" w:rsidTr="00C96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DA0C" w14:textId="77777777" w:rsidR="00C963A6" w:rsidRDefault="00C963A6">
            <w:pPr>
              <w:ind w:left="180" w:hanging="180"/>
            </w:pPr>
            <w:r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E9E1" w14:textId="77777777" w:rsidR="00C963A6" w:rsidRDefault="00C963A6">
            <w:pPr>
              <w:ind w:left="-27" w:firstLine="27"/>
              <w:jc w:val="both"/>
            </w:pPr>
            <w:r>
              <w:t>Выплаты, предоставляемые гражданам в качестве мер социальной поддержки в органе труда и социальной защиты населения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4FAE" w14:textId="77777777" w:rsidR="00C963A6" w:rsidRDefault="00C963A6">
            <w:pPr>
              <w:ind w:left="180" w:hanging="1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921C" w14:textId="77777777" w:rsidR="00C963A6" w:rsidRDefault="00C963A6">
            <w:pPr>
              <w:ind w:left="180" w:hanging="18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3C74" w14:textId="77777777" w:rsidR="00C963A6" w:rsidRDefault="00C963A6">
            <w:pPr>
              <w:ind w:left="180" w:hanging="180"/>
            </w:pPr>
          </w:p>
        </w:tc>
      </w:tr>
      <w:tr w:rsidR="00C963A6" w14:paraId="38686D26" w14:textId="77777777" w:rsidTr="00C96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3E23" w14:textId="77777777" w:rsidR="00C963A6" w:rsidRDefault="00C963A6">
            <w:pPr>
              <w:ind w:left="180" w:hanging="180"/>
            </w:pPr>
            <w:r>
              <w:t>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B9D4" w14:textId="77777777" w:rsidR="00C963A6" w:rsidRDefault="00C963A6">
            <w:pPr>
              <w:ind w:left="-27" w:firstLine="27"/>
              <w:jc w:val="both"/>
            </w:pPr>
            <w:r>
              <w:t>Пособие по безработице, а также стипендия, получаемая безработным в период прохождения профессионального обучения и получения дополнительного профессионального образования по направлению органов государственной службы занятости населения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D042" w14:textId="77777777" w:rsidR="00C963A6" w:rsidRDefault="00C963A6">
            <w:pPr>
              <w:ind w:left="180" w:hanging="1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5071" w14:textId="77777777" w:rsidR="00C963A6" w:rsidRDefault="00C963A6">
            <w:pPr>
              <w:ind w:left="180" w:hanging="18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B813" w14:textId="77777777" w:rsidR="00C963A6" w:rsidRDefault="00C963A6">
            <w:pPr>
              <w:ind w:left="180" w:hanging="180"/>
            </w:pPr>
          </w:p>
        </w:tc>
      </w:tr>
      <w:tr w:rsidR="00C963A6" w14:paraId="1F1601B1" w14:textId="77777777" w:rsidTr="00C96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0B48" w14:textId="77777777" w:rsidR="00C963A6" w:rsidRDefault="00C963A6">
            <w:pPr>
              <w:ind w:left="180" w:hanging="180"/>
            </w:pPr>
            <w:r>
              <w:t>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9B6D" w14:textId="77777777" w:rsidR="00C963A6" w:rsidRDefault="00C963A6">
            <w:pPr>
              <w:ind w:left="-27" w:firstLine="27"/>
              <w:jc w:val="both"/>
            </w:pPr>
            <w:r>
              <w:t>Алименты, получаемые членом семьи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8F5E" w14:textId="77777777" w:rsidR="00C963A6" w:rsidRDefault="00C963A6">
            <w:pPr>
              <w:ind w:left="180" w:hanging="1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0321" w14:textId="77777777" w:rsidR="00C963A6" w:rsidRDefault="00C963A6">
            <w:pPr>
              <w:ind w:left="180" w:hanging="18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FE19" w14:textId="77777777" w:rsidR="00C963A6" w:rsidRDefault="00C963A6">
            <w:pPr>
              <w:ind w:left="180" w:hanging="180"/>
            </w:pPr>
          </w:p>
        </w:tc>
      </w:tr>
      <w:tr w:rsidR="00C963A6" w14:paraId="38B417DE" w14:textId="77777777" w:rsidTr="00C96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997A" w14:textId="77777777" w:rsidR="00C963A6" w:rsidRDefault="00C963A6">
            <w:pPr>
              <w:ind w:left="180" w:hanging="180"/>
            </w:pPr>
            <w:r>
              <w:t>13.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9D4F" w14:textId="77777777" w:rsidR="00C963A6" w:rsidRDefault="00C963A6">
            <w:pPr>
              <w:ind w:left="-27" w:firstLine="27"/>
              <w:jc w:val="both"/>
            </w:pPr>
            <w:r>
              <w:t>Стипендии, выплачиваемые несовершеннолетним детям по месту их учебы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BE2F" w14:textId="77777777" w:rsidR="00C963A6" w:rsidRDefault="00C963A6">
            <w:pPr>
              <w:ind w:left="180" w:hanging="1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CC9" w14:textId="77777777" w:rsidR="00C963A6" w:rsidRDefault="00C963A6">
            <w:pPr>
              <w:ind w:left="180" w:hanging="18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C172" w14:textId="77777777" w:rsidR="00C963A6" w:rsidRDefault="00C963A6">
            <w:pPr>
              <w:ind w:left="180" w:hanging="180"/>
            </w:pPr>
          </w:p>
        </w:tc>
      </w:tr>
      <w:tr w:rsidR="00C963A6" w14:paraId="1CF8CC6D" w14:textId="77777777" w:rsidTr="00C96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773D" w14:textId="77777777" w:rsidR="00C963A6" w:rsidRDefault="00C963A6">
            <w:pPr>
              <w:ind w:left="180" w:hanging="180"/>
            </w:pPr>
            <w:r>
              <w:t>14.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45F5" w14:textId="77777777" w:rsidR="00C963A6" w:rsidRDefault="00C963A6">
            <w:pPr>
              <w:ind w:left="-27" w:firstLine="27"/>
              <w:jc w:val="both"/>
            </w:pPr>
            <w:r>
              <w:t xml:space="preserve">Иные выплаты, полученные гражданином в соответствии с законодательством Российской Федерации и Ставропольского края, в зависимости от категории получателя социальных услуг </w:t>
            </w:r>
            <w:r>
              <w:rPr>
                <w:i/>
                <w:iCs/>
              </w:rPr>
              <w:t>(указать, какие)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D04C" w14:textId="77777777" w:rsidR="00C963A6" w:rsidRDefault="00C963A6">
            <w:pPr>
              <w:ind w:left="180" w:hanging="1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DD09" w14:textId="77777777" w:rsidR="00C963A6" w:rsidRDefault="00C963A6">
            <w:pPr>
              <w:ind w:left="180" w:hanging="18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6B8D" w14:textId="77777777" w:rsidR="00C963A6" w:rsidRDefault="00C963A6">
            <w:pPr>
              <w:ind w:left="180" w:hanging="180"/>
            </w:pPr>
          </w:p>
        </w:tc>
      </w:tr>
      <w:tr w:rsidR="00C963A6" w14:paraId="3ADF97A5" w14:textId="77777777" w:rsidTr="00C96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4106" w14:textId="77777777" w:rsidR="00C963A6" w:rsidRDefault="00C963A6">
            <w:pPr>
              <w:ind w:left="180" w:hanging="180"/>
            </w:pPr>
            <w:r>
              <w:t>15.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4B55" w14:textId="77777777" w:rsidR="00C963A6" w:rsidRDefault="00C963A6">
            <w:pPr>
              <w:ind w:left="-27" w:firstLine="27"/>
              <w:jc w:val="both"/>
            </w:pPr>
            <w:r>
              <w:t>Доходы, полученные от использования любых транспортных средств, включая морские, речные, воздушные суда и автомобильные транспортные средства, в связи с перевозками в Российскую Федерацию и (или) из Российской Федерации или в ее пределах, а также штрафы и иные санкции за простой (задержку) таких транспортных средств в пунктах погрузки (выгрузки) в Российской Федерации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F902" w14:textId="77777777" w:rsidR="00C963A6" w:rsidRDefault="00C963A6">
            <w:pPr>
              <w:ind w:left="180" w:hanging="1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A89A" w14:textId="77777777" w:rsidR="00C963A6" w:rsidRDefault="00C963A6">
            <w:pPr>
              <w:ind w:left="180" w:hanging="18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04EC" w14:textId="77777777" w:rsidR="00C963A6" w:rsidRDefault="00C963A6">
            <w:pPr>
              <w:ind w:left="180" w:hanging="180"/>
            </w:pPr>
          </w:p>
        </w:tc>
      </w:tr>
      <w:tr w:rsidR="00C963A6" w14:paraId="676E644B" w14:textId="77777777" w:rsidTr="00C96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5A7A" w14:textId="77777777" w:rsidR="00C963A6" w:rsidRDefault="00C963A6">
            <w:pPr>
              <w:ind w:left="180" w:hanging="180"/>
            </w:pPr>
            <w:r>
              <w:t>16.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C35F" w14:textId="77777777" w:rsidR="00C963A6" w:rsidRDefault="00C963A6">
            <w:pPr>
              <w:ind w:left="-27" w:firstLine="27"/>
              <w:jc w:val="both"/>
            </w:pPr>
            <w:r>
              <w:t>Доходы, полученные от использования трубопроводов, линий электропередачи, линий оптико-волоконной и (или) беспроводной связи, иных средств связи, включая компьютерные сети, на территории Российской Федерации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178A" w14:textId="77777777" w:rsidR="00C963A6" w:rsidRDefault="00C963A6">
            <w:pPr>
              <w:ind w:left="180" w:hanging="1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BEB5" w14:textId="77777777" w:rsidR="00C963A6" w:rsidRDefault="00C963A6">
            <w:pPr>
              <w:ind w:left="180" w:hanging="18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FAB9" w14:textId="77777777" w:rsidR="00C963A6" w:rsidRDefault="00C963A6">
            <w:pPr>
              <w:ind w:left="180" w:hanging="180"/>
            </w:pPr>
          </w:p>
        </w:tc>
      </w:tr>
      <w:tr w:rsidR="00C963A6" w14:paraId="382124E0" w14:textId="77777777" w:rsidTr="00C96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9054" w14:textId="77777777" w:rsidR="00C963A6" w:rsidRDefault="00C963A6">
            <w:pPr>
              <w:ind w:left="180" w:hanging="180"/>
            </w:pPr>
            <w:r>
              <w:t>17.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9C63" w14:textId="77777777" w:rsidR="00C963A6" w:rsidRDefault="00C963A6">
            <w:pPr>
              <w:ind w:left="-27" w:firstLine="27"/>
              <w:jc w:val="both"/>
            </w:pPr>
            <w:r>
              <w:t xml:space="preserve">Иные доходы, получаемые гражданином в результате осуществления им деятельности в Российской Федерации </w:t>
            </w:r>
            <w:r>
              <w:rPr>
                <w:i/>
                <w:iCs/>
              </w:rPr>
              <w:t>(указать какие)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72CE" w14:textId="77777777" w:rsidR="00C963A6" w:rsidRDefault="00C963A6">
            <w:pPr>
              <w:ind w:left="180" w:hanging="1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37CF" w14:textId="77777777" w:rsidR="00C963A6" w:rsidRDefault="00C963A6">
            <w:pPr>
              <w:ind w:left="180" w:hanging="18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B40D" w14:textId="77777777" w:rsidR="00C963A6" w:rsidRDefault="00C963A6">
            <w:pPr>
              <w:ind w:left="180" w:hanging="180"/>
            </w:pPr>
          </w:p>
        </w:tc>
      </w:tr>
      <w:tr w:rsidR="00C963A6" w14:paraId="7EB160AA" w14:textId="77777777" w:rsidTr="00C96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75A9" w14:textId="77777777" w:rsidR="00C963A6" w:rsidRDefault="00C963A6">
            <w:pPr>
              <w:ind w:left="180" w:hanging="180"/>
            </w:pPr>
            <w:r>
              <w:t>18.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B31B" w14:textId="77777777" w:rsidR="00C963A6" w:rsidRDefault="00C963A6">
            <w:pPr>
              <w:ind w:left="-27" w:firstLine="27"/>
              <w:jc w:val="both"/>
            </w:pPr>
            <w:r>
              <w:t>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DD10" w14:textId="77777777" w:rsidR="00C963A6" w:rsidRDefault="00C963A6">
            <w:pPr>
              <w:ind w:left="180" w:hanging="1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88E1" w14:textId="77777777" w:rsidR="00C963A6" w:rsidRDefault="00C963A6">
            <w:pPr>
              <w:ind w:left="180" w:hanging="18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FF3" w14:textId="77777777" w:rsidR="00C963A6" w:rsidRDefault="00C963A6">
            <w:pPr>
              <w:ind w:left="180" w:hanging="180"/>
            </w:pPr>
          </w:p>
        </w:tc>
      </w:tr>
      <w:tr w:rsidR="00C963A6" w14:paraId="6C12766A" w14:textId="77777777" w:rsidTr="00C96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4F78" w14:textId="77777777" w:rsidR="00C963A6" w:rsidRDefault="00C963A6">
            <w:pPr>
              <w:ind w:left="180" w:hanging="180"/>
            </w:pPr>
            <w:r>
              <w:t>19.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9638" w14:textId="77777777" w:rsidR="00C963A6" w:rsidRDefault="00C963A6">
            <w:pPr>
              <w:ind w:left="-27" w:firstLine="27"/>
              <w:jc w:val="both"/>
            </w:pPr>
            <w: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C447" w14:textId="77777777" w:rsidR="00C963A6" w:rsidRDefault="00C963A6">
            <w:pPr>
              <w:ind w:left="180" w:hanging="1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9AC7" w14:textId="77777777" w:rsidR="00C963A6" w:rsidRDefault="00C963A6">
            <w:pPr>
              <w:ind w:left="180" w:hanging="18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ACF8" w14:textId="77777777" w:rsidR="00C963A6" w:rsidRDefault="00C963A6">
            <w:pPr>
              <w:ind w:left="180" w:hanging="180"/>
            </w:pPr>
          </w:p>
        </w:tc>
      </w:tr>
      <w:tr w:rsidR="00C963A6" w14:paraId="24143A57" w14:textId="77777777" w:rsidTr="00C96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B5EC" w14:textId="77777777" w:rsidR="00C963A6" w:rsidRDefault="00C963A6">
            <w:pPr>
              <w:ind w:left="180" w:hanging="180"/>
            </w:pPr>
            <w:r>
              <w:t>20.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EA7D" w14:textId="77777777" w:rsidR="00C963A6" w:rsidRDefault="00C963A6">
            <w:pPr>
              <w:ind w:left="-27" w:firstLine="27"/>
              <w:jc w:val="both"/>
            </w:pPr>
            <w:r>
      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 правоохранительной службы,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8963" w14:textId="77777777" w:rsidR="00C963A6" w:rsidRDefault="00C963A6">
            <w:pPr>
              <w:ind w:left="180" w:hanging="1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7BD9" w14:textId="77777777" w:rsidR="00C963A6" w:rsidRDefault="00C963A6">
            <w:pPr>
              <w:ind w:left="180" w:hanging="18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085A" w14:textId="77777777" w:rsidR="00C963A6" w:rsidRDefault="00C963A6">
            <w:pPr>
              <w:ind w:left="180" w:hanging="180"/>
            </w:pPr>
          </w:p>
        </w:tc>
      </w:tr>
      <w:tr w:rsidR="00C963A6" w14:paraId="613F6AF9" w14:textId="77777777" w:rsidTr="00C96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E6AF" w14:textId="77777777" w:rsidR="00C963A6" w:rsidRDefault="00C963A6">
            <w:pPr>
              <w:ind w:left="180" w:hanging="180"/>
            </w:pPr>
            <w:r>
              <w:t>21.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A190" w14:textId="77777777" w:rsidR="00C963A6" w:rsidRDefault="00C963A6">
            <w:pPr>
              <w:ind w:left="-27" w:firstLine="27"/>
              <w:jc w:val="both"/>
            </w:pPr>
            <w:r>
              <w:t>Денежное вознаграждение по договору об осуществлении опеки или попечительства, а также денежные выплаты по договорам ренты, пожизненного содержания с иждивением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0EC" w14:textId="77777777" w:rsidR="00C963A6" w:rsidRDefault="00C963A6">
            <w:pPr>
              <w:ind w:left="180" w:hanging="1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5EE2" w14:textId="77777777" w:rsidR="00C963A6" w:rsidRDefault="00C963A6">
            <w:pPr>
              <w:ind w:left="180" w:hanging="18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D314" w14:textId="77777777" w:rsidR="00C963A6" w:rsidRDefault="00C963A6">
            <w:pPr>
              <w:ind w:left="180" w:hanging="180"/>
            </w:pPr>
          </w:p>
        </w:tc>
      </w:tr>
    </w:tbl>
    <w:p w14:paraId="58F7C1F3" w14:textId="77777777" w:rsidR="00C963A6" w:rsidRDefault="00C963A6" w:rsidP="00C963A6">
      <w:pPr>
        <w:ind w:left="180" w:hanging="180"/>
        <w:jc w:val="both"/>
      </w:pPr>
    </w:p>
    <w:p w14:paraId="33D86BE8" w14:textId="77777777" w:rsidR="00C963A6" w:rsidRDefault="00C963A6" w:rsidP="00C963A6">
      <w:pPr>
        <w:ind w:left="180" w:hanging="180"/>
        <w:jc w:val="both"/>
      </w:pPr>
      <w:r>
        <w:t xml:space="preserve">Правильность сообщенных сведений подтверждаю. </w:t>
      </w:r>
    </w:p>
    <w:p w14:paraId="10B07AF3" w14:textId="77777777" w:rsidR="00C963A6" w:rsidRDefault="00C963A6" w:rsidP="00C963A6">
      <w:pPr>
        <w:ind w:left="180" w:hanging="180"/>
        <w:jc w:val="both"/>
      </w:pPr>
      <w:r>
        <w:t xml:space="preserve">Об ответственности за представление ложной информации предупрежден(а). </w:t>
      </w:r>
    </w:p>
    <w:p w14:paraId="5D6983AF" w14:textId="77777777" w:rsidR="00C963A6" w:rsidRDefault="00C963A6" w:rsidP="00C963A6">
      <w:pPr>
        <w:ind w:left="180" w:hanging="180"/>
        <w:jc w:val="right"/>
      </w:pPr>
      <w:r>
        <w:t>«___</w:t>
      </w:r>
      <w:proofErr w:type="gramStart"/>
      <w:r>
        <w:t>_»_</w:t>
      </w:r>
      <w:proofErr w:type="gramEnd"/>
      <w:r>
        <w:t>___________201__г.                                                           ______________________/______________________/</w:t>
      </w:r>
    </w:p>
    <w:p w14:paraId="6A18FB77" w14:textId="77777777" w:rsidR="00730D17" w:rsidRDefault="00730D17"/>
    <w:sectPr w:rsidR="0073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17"/>
    <w:rsid w:val="00730D17"/>
    <w:rsid w:val="00AC22FE"/>
    <w:rsid w:val="00C9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1302"/>
  <w15:chartTrackingRefBased/>
  <w15:docId w15:val="{DF3A74A3-24FA-4165-A78A-51B372EE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63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63A6"/>
    <w:pPr>
      <w:spacing w:before="24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963A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2019-10-02T07:56:00Z</dcterms:created>
  <dcterms:modified xsi:type="dcterms:W3CDTF">2019-10-02T08:01:00Z</dcterms:modified>
</cp:coreProperties>
</file>